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C451" w14:textId="7FFF989D" w:rsidR="00AC01A9" w:rsidRDefault="00B46AA4" w:rsidP="00B46AA4">
      <w:pPr>
        <w:pStyle w:val="Titolo"/>
      </w:pPr>
      <w:r>
        <w:rPr>
          <w:noProof/>
        </w:rPr>
        <w:drawing>
          <wp:inline distT="0" distB="0" distL="0" distR="0" wp14:anchorId="6EABCED5" wp14:editId="36AC0319">
            <wp:extent cx="1530350" cy="780415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8F422" w14:textId="77777777" w:rsidR="00B46AA4" w:rsidRDefault="00B46AA4" w:rsidP="00B46AA4">
      <w:pPr>
        <w:pStyle w:val="Titolo"/>
        <w:jc w:val="left"/>
        <w:rPr>
          <w:b/>
        </w:rPr>
      </w:pPr>
    </w:p>
    <w:p w14:paraId="2F1241F8" w14:textId="77777777" w:rsidR="00B46AA4" w:rsidRDefault="00B46AA4">
      <w:pPr>
        <w:pStyle w:val="Titolo"/>
        <w:rPr>
          <w:b/>
        </w:rPr>
      </w:pPr>
    </w:p>
    <w:p w14:paraId="672AA5FD" w14:textId="7B2AABEB" w:rsidR="00AC01A9" w:rsidRDefault="00AC01A9">
      <w:pPr>
        <w:pStyle w:val="Titolo"/>
        <w:rPr>
          <w:b/>
        </w:rPr>
      </w:pPr>
      <w:r>
        <w:rPr>
          <w:b/>
        </w:rPr>
        <w:t>DICHIARAZIONI SOSTITUTIVE DI CERTIFICAZIONI</w:t>
      </w:r>
    </w:p>
    <w:p w14:paraId="6A2ECC6D" w14:textId="77777777" w:rsidR="00AC01A9" w:rsidRDefault="00AC01A9">
      <w:pPr>
        <w:jc w:val="center"/>
        <w:rPr>
          <w:sz w:val="24"/>
        </w:rPr>
      </w:pPr>
      <w:r>
        <w:rPr>
          <w:b/>
          <w:sz w:val="24"/>
        </w:rPr>
        <w:t>(Art. 46 D.P.R. 445 del 28 dicembre 2000</w:t>
      </w:r>
      <w:r>
        <w:rPr>
          <w:sz w:val="24"/>
        </w:rPr>
        <w:t>)</w:t>
      </w:r>
    </w:p>
    <w:p w14:paraId="2065528F" w14:textId="77777777" w:rsidR="00AC01A9" w:rsidRDefault="00AC01A9">
      <w:pPr>
        <w:jc w:val="both"/>
        <w:rPr>
          <w:sz w:val="24"/>
        </w:rPr>
      </w:pPr>
    </w:p>
    <w:p w14:paraId="6A1CED12" w14:textId="77777777" w:rsidR="00AC01A9" w:rsidRDefault="00AC01A9">
      <w:pPr>
        <w:pStyle w:val="Titolo1"/>
      </w:pPr>
      <w:r>
        <w:t>Il/la sottoscritto/a _________________________________________________________</w:t>
      </w:r>
      <w:r w:rsidR="005B6A42">
        <w:t>____</w:t>
      </w:r>
      <w:r>
        <w:t>_____________</w:t>
      </w:r>
    </w:p>
    <w:p w14:paraId="72BFC36C" w14:textId="77777777" w:rsidR="00AC01A9" w:rsidRDefault="00AC01A9">
      <w:r>
        <w:t xml:space="preserve">                                           (cognome)                                                                   (nome)</w:t>
      </w:r>
    </w:p>
    <w:p w14:paraId="41B8F80D" w14:textId="77777777" w:rsidR="00AC01A9" w:rsidRDefault="00AC01A9"/>
    <w:p w14:paraId="7010E143" w14:textId="77777777" w:rsidR="00AC01A9" w:rsidRDefault="00AC01A9">
      <w:r>
        <w:rPr>
          <w:sz w:val="24"/>
        </w:rPr>
        <w:t>nato a</w:t>
      </w:r>
      <w:r>
        <w:t xml:space="preserve"> __________________________________________________   (______________) </w:t>
      </w:r>
      <w:r>
        <w:rPr>
          <w:sz w:val="24"/>
        </w:rPr>
        <w:t>il</w:t>
      </w:r>
      <w:r>
        <w:t xml:space="preserve"> ___________</w:t>
      </w:r>
      <w:r w:rsidR="005B6A42">
        <w:t>_____</w:t>
      </w:r>
      <w:r>
        <w:t>_______________</w:t>
      </w:r>
    </w:p>
    <w:p w14:paraId="529EBFAD" w14:textId="77777777" w:rsidR="00AC01A9" w:rsidRDefault="00AC01A9">
      <w:r>
        <w:t xml:space="preserve">                                           (luogo)                                                                       (prov.)</w:t>
      </w:r>
    </w:p>
    <w:p w14:paraId="2F2C1EE6" w14:textId="77777777" w:rsidR="00AC01A9" w:rsidRDefault="00AC01A9"/>
    <w:p w14:paraId="4AAA293B" w14:textId="77777777" w:rsidR="00AC01A9" w:rsidRDefault="00AC01A9">
      <w:r>
        <w:rPr>
          <w:sz w:val="24"/>
        </w:rPr>
        <w:t>residente a</w:t>
      </w:r>
      <w:r>
        <w:t xml:space="preserve"> ______________________________ (___________) </w:t>
      </w:r>
      <w:r>
        <w:rPr>
          <w:sz w:val="24"/>
        </w:rPr>
        <w:t>in</w:t>
      </w:r>
      <w:r>
        <w:t xml:space="preserve">  Via_________________________</w:t>
      </w:r>
      <w:r w:rsidR="005B6A42">
        <w:t>_____</w:t>
      </w:r>
      <w:r>
        <w:t>_________ n. _____</w:t>
      </w:r>
    </w:p>
    <w:p w14:paraId="7CFCA7CD" w14:textId="77777777" w:rsidR="00AC01A9" w:rsidRDefault="00AC01A9">
      <w:r>
        <w:t xml:space="preserve">                                           (luogo)                                   (prov.)                                           (indirizzo)</w:t>
      </w:r>
    </w:p>
    <w:p w14:paraId="03BE6ED8" w14:textId="77777777" w:rsidR="00AC01A9" w:rsidRDefault="00AC01A9">
      <w:pPr>
        <w:pStyle w:val="Corpodeltesto"/>
        <w:jc w:val="both"/>
      </w:pPr>
      <w:r>
        <w:t>consapevole delle sanzioni penali, nel caso di dichiarazioni non veritiere, di formazione o uso di atti falsi , richiamate dall’art. 76 del D.P.R. 445 del 28 dicembre 2000</w:t>
      </w:r>
    </w:p>
    <w:p w14:paraId="3BAF0240" w14:textId="77777777" w:rsidR="00AC01A9" w:rsidRDefault="00AC01A9">
      <w:pPr>
        <w:pStyle w:val="Titolo2"/>
      </w:pPr>
      <w:r>
        <w:t>D I C H I A R A</w:t>
      </w:r>
    </w:p>
    <w:p w14:paraId="43F62A6A" w14:textId="77777777" w:rsidR="00AC01A9" w:rsidRDefault="00AC01A9">
      <w:pPr>
        <w:jc w:val="center"/>
        <w:rPr>
          <w:sz w:val="24"/>
        </w:rPr>
      </w:pPr>
    </w:p>
    <w:p w14:paraId="55C60431" w14:textId="77777777" w:rsidR="00AC01A9" w:rsidRPr="005B6A42" w:rsidRDefault="00095A8C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6572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 xml:space="preserve">di essere nato/a </w:t>
      </w:r>
      <w:proofErr w:type="spellStart"/>
      <w:r w:rsidR="00AC01A9" w:rsidRPr="005B6A42">
        <w:rPr>
          <w:sz w:val="24"/>
        </w:rPr>
        <w:t>a</w:t>
      </w:r>
      <w:proofErr w:type="spellEnd"/>
      <w:r w:rsidR="00AC01A9" w:rsidRPr="005B6A42">
        <w:rPr>
          <w:sz w:val="24"/>
        </w:rPr>
        <w:t xml:space="preserve"> _________________________________   (_____)  il _________________________</w:t>
      </w:r>
    </w:p>
    <w:p w14:paraId="289BA3EB" w14:textId="77777777" w:rsidR="00AC01A9" w:rsidRPr="005B6A42" w:rsidRDefault="00095A8C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213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residente a _____________________________________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____________________________</w:t>
      </w:r>
    </w:p>
    <w:p w14:paraId="75EC3939" w14:textId="77777777" w:rsidR="00AC01A9" w:rsidRPr="005B6A42" w:rsidRDefault="00095A8C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30300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essere cittadino italiano (oppure)  ______________________________</w:t>
      </w:r>
      <w:r w:rsidR="005B6A42">
        <w:rPr>
          <w:sz w:val="24"/>
        </w:rPr>
        <w:t>_</w:t>
      </w:r>
      <w:r w:rsidR="00AC01A9" w:rsidRPr="005B6A42">
        <w:rPr>
          <w:sz w:val="24"/>
        </w:rPr>
        <w:t>______________________</w:t>
      </w:r>
    </w:p>
    <w:p w14:paraId="025C2B29" w14:textId="77777777" w:rsidR="00AC01A9" w:rsidRPr="005B6A42" w:rsidRDefault="00095A8C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-105846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>di godere dei diritti civili e politici</w:t>
      </w:r>
    </w:p>
    <w:p w14:paraId="24F0634B" w14:textId="77777777" w:rsidR="00AC01A9" w:rsidRPr="005B6A42" w:rsidRDefault="00095A8C" w:rsidP="005B6A42">
      <w:pPr>
        <w:ind w:firstLine="426"/>
        <w:jc w:val="both"/>
        <w:rPr>
          <w:sz w:val="24"/>
        </w:rPr>
      </w:pPr>
      <w:sdt>
        <w:sdtPr>
          <w:rPr>
            <w:sz w:val="24"/>
          </w:rPr>
          <w:id w:val="93702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 w:rsidRPr="005B6A42">
        <w:rPr>
          <w:sz w:val="24"/>
        </w:rPr>
        <w:t xml:space="preserve"> </w:t>
      </w:r>
      <w:r w:rsidR="00AC01A9" w:rsidRPr="005B6A42">
        <w:rPr>
          <w:sz w:val="24"/>
        </w:rPr>
        <w:t xml:space="preserve">di essere:  celibe/nubile/di stato libero </w:t>
      </w:r>
    </w:p>
    <w:p w14:paraId="351DEBD9" w14:textId="77777777" w:rsidR="00AC01A9" w:rsidRDefault="00095A8C" w:rsidP="005B6A42">
      <w:pPr>
        <w:numPr>
          <w:ilvl w:val="12"/>
          <w:numId w:val="0"/>
        </w:numPr>
        <w:ind w:firstLine="426"/>
        <w:jc w:val="both"/>
        <w:rPr>
          <w:sz w:val="24"/>
        </w:rPr>
      </w:pPr>
      <w:sdt>
        <w:sdtPr>
          <w:rPr>
            <w:sz w:val="24"/>
          </w:rPr>
          <w:id w:val="888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 w:rsidRP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che la famiglia convivente si compone di:</w:t>
      </w:r>
    </w:p>
    <w:p w14:paraId="57EDA5C5" w14:textId="77777777" w:rsidR="00AC01A9" w:rsidRDefault="00AC01A9" w:rsidP="00C161DA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t>(cognome e nome)</w:t>
      </w:r>
      <w:r>
        <w:tab/>
      </w:r>
      <w:r>
        <w:tab/>
      </w:r>
      <w:r>
        <w:tab/>
        <w:t>(luogo e data di nascita)</w:t>
      </w:r>
      <w:r>
        <w:tab/>
      </w:r>
      <w:r>
        <w:tab/>
      </w:r>
      <w:r>
        <w:tab/>
        <w:t>(rapporto di parentela)</w:t>
      </w:r>
    </w:p>
    <w:p w14:paraId="52FD4A69" w14:textId="77777777" w:rsidR="00AC01A9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4028">
        <w:rPr>
          <w:sz w:val="24"/>
        </w:rPr>
        <w:t>________________________</w:t>
      </w:r>
      <w:r>
        <w:rPr>
          <w:sz w:val="24"/>
        </w:rPr>
        <w:t>____________________________</w:t>
      </w:r>
      <w:r>
        <w:tab/>
      </w:r>
    </w:p>
    <w:p w14:paraId="5A1C81CC" w14:textId="77777777" w:rsidR="00574028" w:rsidRDefault="00574028" w:rsidP="00574028">
      <w:pPr>
        <w:numPr>
          <w:ilvl w:val="12"/>
          <w:numId w:val="0"/>
        </w:numPr>
        <w:jc w:val="both"/>
        <w:rPr>
          <w:sz w:val="24"/>
        </w:rPr>
      </w:pPr>
    </w:p>
    <w:p w14:paraId="12AC5F48" w14:textId="66B04A79" w:rsidR="00AC01A9" w:rsidRPr="00574028" w:rsidRDefault="00095A8C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58441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possesso e numero del codice fiscale ___________________________________________________</w:t>
      </w:r>
    </w:p>
    <w:p w14:paraId="79CFFD68" w14:textId="77777777" w:rsidR="005B6A42" w:rsidRDefault="00095A8C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91033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essere nella seguente posizione agli effetti e adempimenti degli obblighi militari, ivi comprese quelle </w:t>
      </w:r>
      <w:r w:rsidR="005B6A42">
        <w:rPr>
          <w:sz w:val="24"/>
        </w:rPr>
        <w:t xml:space="preserve"> </w:t>
      </w:r>
    </w:p>
    <w:p w14:paraId="3B397E16" w14:textId="77777777" w:rsidR="00AC01A9" w:rsidRDefault="005B6A42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attestate nel foglio matricolare dello stato di servizio _______________________</w:t>
      </w:r>
      <w:r>
        <w:rPr>
          <w:sz w:val="24"/>
        </w:rPr>
        <w:t>______</w:t>
      </w:r>
      <w:r w:rsidR="00AC01A9">
        <w:rPr>
          <w:sz w:val="24"/>
        </w:rPr>
        <w:t>__________</w:t>
      </w:r>
    </w:p>
    <w:p w14:paraId="27A6DCD9" w14:textId="77777777" w:rsidR="00AC01A9" w:rsidRPr="005B6A42" w:rsidRDefault="00AC01A9" w:rsidP="00C161DA">
      <w:pPr>
        <w:numPr>
          <w:ilvl w:val="12"/>
          <w:numId w:val="0"/>
        </w:numPr>
        <w:jc w:val="both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</w:t>
      </w:r>
      <w:r>
        <w:rPr>
          <w:rFonts w:ascii="Wingdings" w:hAnsi="Wingdings"/>
          <w:sz w:val="24"/>
        </w:rPr>
        <w:t></w:t>
      </w:r>
      <w:r w:rsidR="005B6A42">
        <w:rPr>
          <w:rFonts w:ascii="Wingdings" w:hAnsi="Wingdings"/>
          <w:sz w:val="24"/>
        </w:rPr>
        <w:t></w:t>
      </w:r>
      <w:r>
        <w:rPr>
          <w:sz w:val="24"/>
        </w:rPr>
        <w:t>_____________________________________________________________________</w:t>
      </w:r>
      <w:r w:rsidR="005B6A42">
        <w:rPr>
          <w:sz w:val="24"/>
        </w:rPr>
        <w:t>__</w:t>
      </w:r>
      <w:r>
        <w:rPr>
          <w:sz w:val="24"/>
        </w:rPr>
        <w:t>____________</w:t>
      </w:r>
    </w:p>
    <w:p w14:paraId="477335EA" w14:textId="77777777" w:rsidR="005B6A42" w:rsidRDefault="00095A8C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66559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 xml:space="preserve">di non aver riportato condanne penali e di non essere destinatario di provvedimenti che riguardano </w:t>
      </w:r>
      <w:r w:rsidR="005B6A42">
        <w:rPr>
          <w:sz w:val="24"/>
        </w:rPr>
        <w:t xml:space="preserve"> </w:t>
      </w:r>
    </w:p>
    <w:p w14:paraId="29E83DFB" w14:textId="77777777" w:rsidR="005B6A42" w:rsidRDefault="005B6A42" w:rsidP="005B6A42">
      <w:pPr>
        <w:tabs>
          <w:tab w:val="left" w:pos="450"/>
        </w:tabs>
        <w:ind w:left="450"/>
        <w:jc w:val="both"/>
        <w:rPr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 xml:space="preserve">l’applicazione di misure di prevenzione, di decisioni civili e di provvedimenti amministrativi iscritti nel </w:t>
      </w:r>
    </w:p>
    <w:p w14:paraId="4D9E9635" w14:textId="0B47C554" w:rsidR="00AC01A9" w:rsidRDefault="005B6A42" w:rsidP="005B6A42">
      <w:pPr>
        <w:tabs>
          <w:tab w:val="left" w:pos="450"/>
        </w:tabs>
        <w:ind w:left="450"/>
        <w:jc w:val="both"/>
        <w:rPr>
          <w:sz w:val="24"/>
        </w:rPr>
      </w:pPr>
      <w:r>
        <w:rPr>
          <w:sz w:val="24"/>
        </w:rPr>
        <w:t xml:space="preserve">     </w:t>
      </w:r>
      <w:r w:rsidR="00AC01A9">
        <w:rPr>
          <w:sz w:val="24"/>
        </w:rPr>
        <w:t>casellario giudiziale ai sensi della vigente normativa</w:t>
      </w:r>
    </w:p>
    <w:p w14:paraId="6D02CD08" w14:textId="69544C82" w:rsidR="0095239F" w:rsidRDefault="00095A8C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38220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>
        <w:rPr>
          <w:sz w:val="24"/>
        </w:rPr>
        <w:t>di no</w:t>
      </w:r>
      <w:r w:rsidR="0095239F">
        <w:rPr>
          <w:sz w:val="24"/>
        </w:rPr>
        <w:t xml:space="preserve">n trovarsi in nessuna delle situazioni di incompatibilità richiamate dall’art. 508 D.L.vo 297/1994 o </w:t>
      </w:r>
    </w:p>
    <w:p w14:paraId="2A695F66" w14:textId="1E68CC59" w:rsidR="0095239F" w:rsidRDefault="0095239F" w:rsidP="005B6A42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     dall’art. 53 </w:t>
      </w:r>
      <w:proofErr w:type="spellStart"/>
      <w:r>
        <w:rPr>
          <w:sz w:val="24"/>
        </w:rPr>
        <w:t>D.Lvo</w:t>
      </w:r>
      <w:proofErr w:type="spellEnd"/>
      <w:r>
        <w:rPr>
          <w:sz w:val="24"/>
        </w:rPr>
        <w:t xml:space="preserve"> 165/01</w:t>
      </w:r>
    </w:p>
    <w:p w14:paraId="57F548CB" w14:textId="6539A6A4" w:rsidR="00AC01A9" w:rsidRDefault="00095A8C" w:rsidP="005B6A42">
      <w:pPr>
        <w:tabs>
          <w:tab w:val="left" w:pos="450"/>
        </w:tabs>
        <w:ind w:left="450"/>
        <w:jc w:val="both"/>
        <w:rPr>
          <w:sz w:val="24"/>
        </w:rPr>
      </w:pPr>
      <w:sdt>
        <w:sdtPr>
          <w:rPr>
            <w:sz w:val="24"/>
          </w:rPr>
          <w:id w:val="117152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39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B6A42">
        <w:rPr>
          <w:sz w:val="24"/>
        </w:rPr>
        <w:t xml:space="preserve"> </w:t>
      </w:r>
      <w:r w:rsidR="00AC01A9">
        <w:rPr>
          <w:sz w:val="24"/>
        </w:rPr>
        <w:t>di non essere a conoscenza di essere sottoposto a procedimenti penali</w:t>
      </w:r>
    </w:p>
    <w:p w14:paraId="7B47464E" w14:textId="258FC837" w:rsidR="0095239F" w:rsidRPr="0095239F" w:rsidRDefault="0095239F" w:rsidP="0095239F">
      <w:pPr>
        <w:tabs>
          <w:tab w:val="left" w:pos="450"/>
        </w:tabs>
        <w:ind w:left="450"/>
        <w:jc w:val="both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 xml:space="preserve"> </w:t>
      </w:r>
    </w:p>
    <w:p w14:paraId="747D25AF" w14:textId="77777777" w:rsidR="00AC01A9" w:rsidRDefault="00AC01A9">
      <w:pPr>
        <w:jc w:val="both"/>
        <w:rPr>
          <w:sz w:val="24"/>
        </w:rPr>
      </w:pPr>
    </w:p>
    <w:p w14:paraId="3E9C06CA" w14:textId="77777777" w:rsidR="00AC01A9" w:rsidRDefault="00AC01A9">
      <w:pPr>
        <w:jc w:val="both"/>
        <w:rPr>
          <w:sz w:val="24"/>
        </w:rPr>
      </w:pPr>
    </w:p>
    <w:p w14:paraId="02BD4403" w14:textId="77777777" w:rsidR="00AC01A9" w:rsidRDefault="00AC01A9">
      <w:pPr>
        <w:jc w:val="both"/>
        <w:rPr>
          <w:sz w:val="24"/>
        </w:rPr>
      </w:pPr>
    </w:p>
    <w:p w14:paraId="31E6D3AC" w14:textId="5731E921" w:rsidR="00AC01A9" w:rsidRDefault="00AC01A9">
      <w:pPr>
        <w:jc w:val="both"/>
        <w:rPr>
          <w:sz w:val="24"/>
        </w:rPr>
      </w:pPr>
      <w:r>
        <w:rPr>
          <w:sz w:val="24"/>
        </w:rPr>
        <w:t>_________________________</w:t>
      </w:r>
    </w:p>
    <w:p w14:paraId="7F534A3F" w14:textId="77777777" w:rsidR="00AC01A9" w:rsidRDefault="00AC01A9">
      <w:pPr>
        <w:jc w:val="both"/>
      </w:pPr>
      <w:r>
        <w:t xml:space="preserve">            </w:t>
      </w:r>
      <w:r w:rsidR="00D550D1">
        <w:t xml:space="preserve">     </w:t>
      </w:r>
      <w:r>
        <w:t>(luogo, data)</w:t>
      </w:r>
    </w:p>
    <w:p w14:paraId="39543EC9" w14:textId="77777777" w:rsidR="00AC01A9" w:rsidRDefault="00AC01A9">
      <w:pPr>
        <w:pStyle w:val="Titolo3"/>
        <w:pBdr>
          <w:bottom w:val="none" w:sz="0" w:space="0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6A42">
        <w:t xml:space="preserve"> </w:t>
      </w:r>
      <w:r>
        <w:t>IL DICHIARANTE</w:t>
      </w:r>
    </w:p>
    <w:p w14:paraId="6FF96E12" w14:textId="77777777" w:rsidR="00AC01A9" w:rsidRDefault="00AC01A9">
      <w:pPr>
        <w:jc w:val="both"/>
        <w:rPr>
          <w:sz w:val="24"/>
        </w:rPr>
      </w:pPr>
    </w:p>
    <w:p w14:paraId="4F00AC90" w14:textId="77777777" w:rsidR="00AC01A9" w:rsidRDefault="00AC01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14:paraId="67E8EC3F" w14:textId="77777777" w:rsidR="00AC01A9" w:rsidRDefault="00AC01A9">
      <w:pPr>
        <w:jc w:val="both"/>
        <w:rPr>
          <w:sz w:val="24"/>
        </w:rPr>
      </w:pPr>
    </w:p>
    <w:sectPr w:rsidR="00AC01A9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77C92" w14:textId="77777777" w:rsidR="00292866" w:rsidRDefault="00292866" w:rsidP="00B46AA4">
      <w:r>
        <w:separator/>
      </w:r>
    </w:p>
  </w:endnote>
  <w:endnote w:type="continuationSeparator" w:id="0">
    <w:p w14:paraId="13A647E5" w14:textId="77777777" w:rsidR="00292866" w:rsidRDefault="00292866" w:rsidP="00B4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6BE1" w14:textId="77777777" w:rsidR="00292866" w:rsidRDefault="00292866" w:rsidP="00B46AA4">
      <w:r>
        <w:separator/>
      </w:r>
    </w:p>
  </w:footnote>
  <w:footnote w:type="continuationSeparator" w:id="0">
    <w:p w14:paraId="223163B0" w14:textId="77777777" w:rsidR="00292866" w:rsidRDefault="00292866" w:rsidP="00B46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0C0ECD8"/>
    <w:lvl w:ilvl="0">
      <w:numFmt w:val="bullet"/>
      <w:lvlText w:val="*"/>
      <w:lvlJc w:val="left"/>
    </w:lvl>
  </w:abstractNum>
  <w:abstractNum w:abstractNumId="1" w15:restartNumberingAfterBreak="0">
    <w:nsid w:val="10ED7F66"/>
    <w:multiLevelType w:val="hybridMultilevel"/>
    <w:tmpl w:val="80443F88"/>
    <w:lvl w:ilvl="0" w:tplc="0410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23749114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2121218353">
    <w:abstractNumId w:val="0"/>
    <w:lvlOverride w:ilvl="0">
      <w:lvl w:ilvl="0"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  <w:num w:numId="3" w16cid:durableId="2047486959">
    <w:abstractNumId w:val="0"/>
    <w:lvlOverride w:ilvl="0">
      <w:lvl w:ilvl="0">
        <w:start w:val="8"/>
        <w:numFmt w:val="bullet"/>
        <w:lvlText w:val=""/>
        <w:legacy w:legacy="1" w:legacySpace="0" w:legacyIndent="450"/>
        <w:lvlJc w:val="left"/>
        <w:pPr>
          <w:ind w:left="450" w:hanging="450"/>
        </w:pPr>
        <w:rPr>
          <w:rFonts w:ascii="Wingdings" w:hAnsi="Wingdings" w:hint="default"/>
        </w:rPr>
      </w:lvl>
    </w:lvlOverride>
  </w:num>
  <w:num w:numId="4" w16cid:durableId="98462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1DA"/>
    <w:rsid w:val="00095A8C"/>
    <w:rsid w:val="00292866"/>
    <w:rsid w:val="00574028"/>
    <w:rsid w:val="005B6A42"/>
    <w:rsid w:val="007D720F"/>
    <w:rsid w:val="0095239F"/>
    <w:rsid w:val="00AC01A9"/>
    <w:rsid w:val="00B46AA4"/>
    <w:rsid w:val="00C161DA"/>
    <w:rsid w:val="00D550D1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60C1E"/>
  <w15:docId w15:val="{3E7E2D26-022A-49D3-87CC-7DB36C9D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customStyle="1" w:styleId="Corpodeltesto">
    <w:name w:val="Corpo del testo"/>
    <w:basedOn w:val="Normale"/>
    <w:semiHidden/>
    <w:rPr>
      <w:sz w:val="24"/>
    </w:rPr>
  </w:style>
  <w:style w:type="paragraph" w:customStyle="1" w:styleId="Corpodeltesto21">
    <w:name w:val="Corpo del testo 21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A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46A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AA4"/>
  </w:style>
  <w:style w:type="paragraph" w:styleId="Pidipagina">
    <w:name w:val="footer"/>
    <w:basedOn w:val="Normale"/>
    <w:link w:val="PidipaginaCarattere"/>
    <w:uiPriority w:val="99"/>
    <w:unhideWhenUsed/>
    <w:rsid w:val="00B46A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AA4"/>
  </w:style>
  <w:style w:type="paragraph" w:styleId="Paragrafoelenco">
    <w:name w:val="List Paragraph"/>
    <w:basedOn w:val="Normale"/>
    <w:uiPriority w:val="34"/>
    <w:qFormat/>
    <w:rsid w:val="0095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DICHIARAZIONI SOSTITUTIVE DI CERTIFICAZIONI</vt:lpstr>
      </vt:variant>
      <vt:variant>
        <vt:i4>0</vt:i4>
      </vt:variant>
    </vt:vector>
  </HeadingPairs>
  <TitlesOfParts>
    <vt:vector size="1" baseType="lpstr">
      <vt:lpstr>DICHIARAZIONI SOSTITUTIVE DI CERTIFICAZIONI</vt:lpstr>
    </vt:vector>
  </TitlesOfParts>
  <Company> 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PROV STUDI</dc:creator>
  <cp:keywords/>
  <dc:description/>
  <cp:lastModifiedBy>Utente</cp:lastModifiedBy>
  <cp:revision>4</cp:revision>
  <cp:lastPrinted>2001-03-06T17:51:00Z</cp:lastPrinted>
  <dcterms:created xsi:type="dcterms:W3CDTF">2022-02-14T09:20:00Z</dcterms:created>
  <dcterms:modified xsi:type="dcterms:W3CDTF">2022-08-12T10:26:00Z</dcterms:modified>
</cp:coreProperties>
</file>